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Mатематика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Српски језик  (КЗ)</w:t>
            </w:r>
            <w:r w:rsidDel="00000000" w:rsidR="00000000" w:rsidRPr="00000000">
              <w:rPr>
                <w:b w:val="1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 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(ПЗ)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iSV+N43Wnj52TneAk6/426EqKw==">AMUW2mVpyCbvi8oU23rbftpMhQOdxlpu4SYVH7bsSXziJLxKgNSYEc43bv5Z8OK/bPRHUTzOCveN5GWqtHoqEnKQDtvdxnK1On2Xw2sFjHooLw8DI9sbIPSU4A+dqpk5MTW8Y9gjx1vV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2023-01-15T15:36:00Z</dcterms:created>
  <dc:creator>DULE</dc:creator>
</cp:coreProperties>
</file>